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DC8" w:rsidRDefault="00173DC8" w:rsidP="00173DC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73DC8" w:rsidRDefault="00173DC8" w:rsidP="00173DC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173DC8" w:rsidRDefault="00173DC8" w:rsidP="00173DC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CD341C" w:rsidRDefault="00CD341C">
      <w:pPr>
        <w:spacing w:line="240" w:lineRule="auto"/>
        <w:jc w:val="center"/>
        <w:rPr>
          <w:bCs/>
          <w:szCs w:val="24"/>
        </w:rPr>
      </w:pP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1 </w:t>
      </w:r>
      <w:r w:rsidR="006B1A99">
        <w:rPr>
          <w:color w:val="000000"/>
          <w:szCs w:val="28"/>
        </w:rPr>
        <w:t xml:space="preserve">юридичного управління </w:t>
      </w:r>
      <w:r w:rsidR="002E6592">
        <w:rPr>
          <w:color w:val="000000"/>
          <w:szCs w:val="28"/>
        </w:rPr>
        <w:t>-</w:t>
      </w:r>
      <w:r w:rsidR="00073FCD">
        <w:rPr>
          <w:color w:val="000000"/>
          <w:szCs w:val="28"/>
        </w:rPr>
        <w:t xml:space="preserve"> </w:t>
      </w:r>
      <w:r w:rsidR="00E073B6">
        <w:rPr>
          <w:color w:val="000000"/>
          <w:szCs w:val="28"/>
        </w:rPr>
        <w:t>3</w:t>
      </w:r>
      <w:r w:rsidR="00DC1A66">
        <w:rPr>
          <w:color w:val="000000"/>
          <w:szCs w:val="28"/>
        </w:rPr>
        <w:t xml:space="preserve"> посад</w:t>
      </w:r>
      <w:r w:rsidR="006B1A99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Проведення інформаційно-довідкової </w:t>
            </w:r>
            <w:r>
              <w:rPr>
                <w:color w:val="000000"/>
                <w:lang w:eastAsia="uk-UA"/>
              </w:rPr>
              <w:lastRenderedPageBreak/>
              <w:t>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41B0C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B1A9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B1A99" w:rsidRDefault="006B1A9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B1A99" w:rsidRDefault="006B1A9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D653A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D653AB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D653AB">
    <w:pPr>
      <w:rPr>
        <w:sz w:val="20"/>
      </w:rPr>
    </w:pPr>
    <w:r w:rsidRPr="00D653A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D653A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73DC8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41B0C"/>
    <w:rsid w:val="00073FCD"/>
    <w:rsid w:val="000923C0"/>
    <w:rsid w:val="000B1857"/>
    <w:rsid w:val="000E2EC3"/>
    <w:rsid w:val="0014580A"/>
    <w:rsid w:val="00173DC8"/>
    <w:rsid w:val="00177EFC"/>
    <w:rsid w:val="001C07B4"/>
    <w:rsid w:val="0020009E"/>
    <w:rsid w:val="002733F1"/>
    <w:rsid w:val="002844F5"/>
    <w:rsid w:val="002A0C0D"/>
    <w:rsid w:val="002C7EE2"/>
    <w:rsid w:val="002E6592"/>
    <w:rsid w:val="00344C69"/>
    <w:rsid w:val="004A4666"/>
    <w:rsid w:val="004A5D76"/>
    <w:rsid w:val="006A1BAE"/>
    <w:rsid w:val="006B1A99"/>
    <w:rsid w:val="006C5EAA"/>
    <w:rsid w:val="007048C7"/>
    <w:rsid w:val="00723C38"/>
    <w:rsid w:val="0072514E"/>
    <w:rsid w:val="008B7EA4"/>
    <w:rsid w:val="00930341"/>
    <w:rsid w:val="009754C6"/>
    <w:rsid w:val="00997295"/>
    <w:rsid w:val="009E0D71"/>
    <w:rsid w:val="009F3DAF"/>
    <w:rsid w:val="00B404DC"/>
    <w:rsid w:val="00BA7B5B"/>
    <w:rsid w:val="00C009C5"/>
    <w:rsid w:val="00C95DA0"/>
    <w:rsid w:val="00CD341C"/>
    <w:rsid w:val="00D54FED"/>
    <w:rsid w:val="00D60BAA"/>
    <w:rsid w:val="00D653AB"/>
    <w:rsid w:val="00DA1161"/>
    <w:rsid w:val="00DC1A66"/>
    <w:rsid w:val="00DC586E"/>
    <w:rsid w:val="00DE2039"/>
    <w:rsid w:val="00E073B6"/>
    <w:rsid w:val="00FD3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73DC8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73DC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A2B34-B69C-41FB-9804-AD6B03978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3203</Words>
  <Characters>1827</Characters>
  <Application>Microsoft Office Word</Application>
  <DocSecurity>0</DocSecurity>
  <Lines>15</Lines>
  <Paragraphs>10</Paragraphs>
  <ScaleCrop>false</ScaleCrop>
  <Company>KMU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77</cp:revision>
  <cp:lastPrinted>2020-07-03T07:18:00Z</cp:lastPrinted>
  <dcterms:created xsi:type="dcterms:W3CDTF">2021-04-07T07:31:00Z</dcterms:created>
  <dcterms:modified xsi:type="dcterms:W3CDTF">2025-06-13T06:29:00Z</dcterms:modified>
  <dc:language>uk-UA</dc:language>
</cp:coreProperties>
</file>